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3058" w:rsidRPr="001B24D4" w:rsidRDefault="00B32F98">
      <w:pPr>
        <w:rPr>
          <w:b/>
          <w:sz w:val="24"/>
          <w:szCs w:val="24"/>
        </w:rPr>
      </w:pPr>
      <w:bookmarkStart w:id="0" w:name="_GoBack"/>
      <w:bookmarkEnd w:id="0"/>
      <w:r w:rsidRPr="001B24D4">
        <w:rPr>
          <w:b/>
          <w:sz w:val="24"/>
          <w:szCs w:val="24"/>
        </w:rPr>
        <w:t>ZASLONSKE SLIKE – UM PEDAGOŠKA FAKULTETA</w:t>
      </w:r>
    </w:p>
    <w:p w:rsidR="00B32F98" w:rsidRPr="00B32F98" w:rsidRDefault="00B32F98" w:rsidP="00B32F98">
      <w:r w:rsidRPr="00B32F98">
        <w:t xml:space="preserve">Organizacijska struktura  organov fakultete: </w:t>
      </w:r>
      <w:hyperlink r:id="rId4">
        <w:r w:rsidRPr="00B32F98">
          <w:rPr>
            <w:rStyle w:val="Hiperpovezava"/>
          </w:rPr>
          <w:t>https://PEF.um.si/o-fakulteti/organi/</w:t>
        </w:r>
      </w:hyperlink>
    </w:p>
    <w:p w:rsidR="00B32F98" w:rsidRDefault="00B32F98">
      <w:pPr>
        <w:rPr>
          <w:b/>
        </w:rPr>
      </w:pPr>
      <w:r>
        <w:rPr>
          <w:noProof/>
          <w:lang w:eastAsia="sl-SI"/>
        </w:rPr>
        <w:drawing>
          <wp:inline distT="0" distB="0" distL="0" distR="0" wp14:anchorId="7063F7FE" wp14:editId="0B32DEEC">
            <wp:extent cx="8891270" cy="4998720"/>
            <wp:effectExtent l="0" t="0" r="508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E0F" w:rsidRPr="007A2E0F" w:rsidRDefault="007A2E0F" w:rsidP="007A2E0F">
      <w:r w:rsidRPr="007A2E0F">
        <w:lastRenderedPageBreak/>
        <w:t xml:space="preserve">Sestava Senata Pedagoške fakultete: </w:t>
      </w:r>
      <w:hyperlink r:id="rId6" w:history="1">
        <w:r w:rsidRPr="007A2E0F">
          <w:rPr>
            <w:rStyle w:val="Hiperpovezava"/>
            <w:i/>
          </w:rPr>
          <w:t>https://pef.um.si/o-fakulteti/organi/senat/</w:t>
        </w:r>
      </w:hyperlink>
    </w:p>
    <w:p w:rsidR="007A2E0F" w:rsidRDefault="007F38D7">
      <w:r>
        <w:rPr>
          <w:noProof/>
          <w:lang w:eastAsia="sl-SI"/>
        </w:rPr>
        <w:drawing>
          <wp:inline distT="0" distB="0" distL="0" distR="0" wp14:anchorId="0CFE4F97" wp14:editId="492F30C2">
            <wp:extent cx="8891270" cy="4998720"/>
            <wp:effectExtent l="0" t="0" r="508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010" w:rsidRPr="00B50010" w:rsidRDefault="00B50010" w:rsidP="00B50010">
      <w:r w:rsidRPr="00B50010">
        <w:t xml:space="preserve">Sestava Poslovodnega odbora Pedagoške fakultete: </w:t>
      </w:r>
      <w:hyperlink r:id="rId8" w:history="1">
        <w:r w:rsidRPr="00B50010">
          <w:rPr>
            <w:rStyle w:val="Hiperpovezava"/>
            <w:i/>
          </w:rPr>
          <w:t>https://pef.um.si/o-fakulteti/organi/poslovodni-odbor/</w:t>
        </w:r>
      </w:hyperlink>
    </w:p>
    <w:p w:rsidR="00B50010" w:rsidRDefault="00B50010">
      <w:r>
        <w:rPr>
          <w:noProof/>
          <w:lang w:eastAsia="sl-SI"/>
        </w:rPr>
        <w:lastRenderedPageBreak/>
        <w:drawing>
          <wp:inline distT="0" distB="0" distL="0" distR="0" wp14:anchorId="254FAB5D" wp14:editId="2B3983BD">
            <wp:extent cx="8891270" cy="4998720"/>
            <wp:effectExtent l="0" t="0" r="508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8D7" w:rsidRDefault="007F38D7"/>
    <w:p w:rsidR="00590C84" w:rsidRPr="00590C84" w:rsidRDefault="00590C84" w:rsidP="00590C84">
      <w:r w:rsidRPr="00590C84">
        <w:t xml:space="preserve">Sestava Študentskega sveta Pedagoške fakultete: </w:t>
      </w:r>
      <w:hyperlink r:id="rId10" w:history="1">
        <w:r w:rsidRPr="00590C84">
          <w:rPr>
            <w:rStyle w:val="Hiperpovezava"/>
            <w:i/>
          </w:rPr>
          <w:t>https://pef.um.si/studij/studentski-svet-pef/</w:t>
        </w:r>
      </w:hyperlink>
    </w:p>
    <w:p w:rsidR="007F38D7" w:rsidRDefault="00590C84">
      <w:r>
        <w:rPr>
          <w:noProof/>
          <w:lang w:eastAsia="sl-SI"/>
        </w:rPr>
        <w:lastRenderedPageBreak/>
        <w:drawing>
          <wp:inline distT="0" distB="0" distL="0" distR="0" wp14:anchorId="61602C1D" wp14:editId="6BC980BA">
            <wp:extent cx="8891270" cy="4998720"/>
            <wp:effectExtent l="0" t="0" r="508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CDB" w:rsidRDefault="005B6CDB"/>
    <w:p w:rsidR="005B6CDB" w:rsidRPr="005B6CDB" w:rsidRDefault="005B6CDB" w:rsidP="005B6CDB">
      <w:r w:rsidRPr="005B6CDB">
        <w:t xml:space="preserve">Akademski zbor Pedagoške fakultete: </w:t>
      </w:r>
      <w:hyperlink r:id="rId12" w:history="1">
        <w:r w:rsidRPr="005B6CDB">
          <w:rPr>
            <w:rStyle w:val="Hiperpovezava"/>
            <w:i/>
          </w:rPr>
          <w:t>https://pef.um.si/o-fakulteti/organi/akademski-zbor/</w:t>
        </w:r>
      </w:hyperlink>
    </w:p>
    <w:p w:rsidR="005B6CDB" w:rsidRDefault="005B6CDB">
      <w:r>
        <w:rPr>
          <w:noProof/>
          <w:lang w:eastAsia="sl-SI"/>
        </w:rPr>
        <w:lastRenderedPageBreak/>
        <w:drawing>
          <wp:inline distT="0" distB="0" distL="0" distR="0" wp14:anchorId="48E8EEA5" wp14:editId="1A86E7A9">
            <wp:extent cx="8891270" cy="4998720"/>
            <wp:effectExtent l="0" t="0" r="508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CDB" w:rsidRDefault="005B6CDB"/>
    <w:p w:rsidR="007165B3" w:rsidRPr="007165B3" w:rsidRDefault="007165B3" w:rsidP="007165B3">
      <w:pPr>
        <w:rPr>
          <w:i/>
        </w:rPr>
      </w:pPr>
      <w:r w:rsidRPr="007165B3">
        <w:t xml:space="preserve">Komisija Senata Pedagoške fakultete UM za znanstvenoraziskovalne zadeve: </w:t>
      </w:r>
      <w:hyperlink r:id="rId14" w:history="1">
        <w:r w:rsidRPr="007165B3">
          <w:rPr>
            <w:rStyle w:val="Hiperpovezava"/>
          </w:rPr>
          <w:t>https://pef.um.si/o-fakulteti/organi/komisija-za-znanstvenoraziskovalne-zadeve/</w:t>
        </w:r>
      </w:hyperlink>
    </w:p>
    <w:p w:rsidR="005B6CDB" w:rsidRDefault="007165B3">
      <w:r>
        <w:rPr>
          <w:noProof/>
          <w:lang w:eastAsia="sl-SI"/>
        </w:rPr>
        <w:lastRenderedPageBreak/>
        <w:drawing>
          <wp:inline distT="0" distB="0" distL="0" distR="0" wp14:anchorId="24885D24" wp14:editId="64ABF636">
            <wp:extent cx="8891270" cy="4998720"/>
            <wp:effectExtent l="0" t="0" r="508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5B3" w:rsidRDefault="007165B3"/>
    <w:p w:rsidR="007165B3" w:rsidRPr="007165B3" w:rsidRDefault="007165B3" w:rsidP="007165B3">
      <w:r w:rsidRPr="007165B3">
        <w:t xml:space="preserve">Komisija Senata Pedagoške fakultete UM za umetniške zadeve: </w:t>
      </w:r>
      <w:hyperlink r:id="rId16" w:history="1">
        <w:r w:rsidRPr="007165B3">
          <w:rPr>
            <w:rStyle w:val="Hiperpovezava"/>
          </w:rPr>
          <w:t>https://pef.um.si/o-fakulteti/organi/komisija-za-umetniske-zadeve/</w:t>
        </w:r>
      </w:hyperlink>
    </w:p>
    <w:p w:rsidR="007165B3" w:rsidRDefault="007165B3">
      <w:r>
        <w:rPr>
          <w:noProof/>
          <w:lang w:eastAsia="sl-SI"/>
        </w:rPr>
        <w:lastRenderedPageBreak/>
        <w:drawing>
          <wp:inline distT="0" distB="0" distL="0" distR="0" wp14:anchorId="31D02449" wp14:editId="46C1302C">
            <wp:extent cx="8891270" cy="4998720"/>
            <wp:effectExtent l="0" t="0" r="508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5B3" w:rsidRDefault="007165B3"/>
    <w:p w:rsidR="007165B3" w:rsidRPr="007165B3" w:rsidRDefault="007165B3" w:rsidP="007165B3">
      <w:r w:rsidRPr="007165B3">
        <w:t xml:space="preserve">Komisija Senata Pedagoške fakultete UM za študijske zadeve: </w:t>
      </w:r>
      <w:hyperlink r:id="rId18" w:history="1">
        <w:r w:rsidRPr="007165B3">
          <w:rPr>
            <w:rStyle w:val="Hiperpovezava"/>
          </w:rPr>
          <w:t>https://pef.um.si/o-fakulteti/organi/komisija-za-studijske-zadeve/</w:t>
        </w:r>
      </w:hyperlink>
    </w:p>
    <w:p w:rsidR="007165B3" w:rsidRDefault="007165B3">
      <w:r>
        <w:rPr>
          <w:noProof/>
          <w:lang w:eastAsia="sl-SI"/>
        </w:rPr>
        <w:lastRenderedPageBreak/>
        <w:drawing>
          <wp:inline distT="0" distB="0" distL="0" distR="0" wp14:anchorId="41D3D78B" wp14:editId="18F5D096">
            <wp:extent cx="8891270" cy="4998720"/>
            <wp:effectExtent l="0" t="0" r="508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5B3" w:rsidRDefault="007165B3"/>
    <w:p w:rsidR="007165B3" w:rsidRPr="007165B3" w:rsidRDefault="007165B3" w:rsidP="007165B3">
      <w:r w:rsidRPr="007165B3">
        <w:t xml:space="preserve">Komisija Senata Pedagoške fakultete UM za ocenjevanje kakovosti: </w:t>
      </w:r>
      <w:hyperlink r:id="rId20" w:history="1">
        <w:r w:rsidRPr="007165B3">
          <w:rPr>
            <w:rStyle w:val="Hiperpovezava"/>
          </w:rPr>
          <w:t>https://pef.um.si/o-fakulteti/skrb-za-kakovost/komisija-za-ocenjevanje-kakovosti/</w:t>
        </w:r>
      </w:hyperlink>
    </w:p>
    <w:p w:rsidR="007165B3" w:rsidRDefault="006872C8">
      <w:r>
        <w:rPr>
          <w:noProof/>
          <w:lang w:eastAsia="sl-SI"/>
        </w:rPr>
        <w:lastRenderedPageBreak/>
        <w:drawing>
          <wp:inline distT="0" distB="0" distL="0" distR="0" wp14:anchorId="681638C6" wp14:editId="04D0A788">
            <wp:extent cx="8891270" cy="4998720"/>
            <wp:effectExtent l="0" t="0" r="508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99E" w:rsidRDefault="0039599E"/>
    <w:p w:rsidR="0039599E" w:rsidRPr="0039599E" w:rsidRDefault="0039599E" w:rsidP="0039599E">
      <w:r w:rsidRPr="0039599E">
        <w:t xml:space="preserve">Komisija Senata Pedagoške fakultete UM za mednarodno sodelovanje: </w:t>
      </w:r>
      <w:hyperlink r:id="rId22" w:history="1">
        <w:r w:rsidRPr="0039599E">
          <w:rPr>
            <w:rStyle w:val="Hiperpovezava"/>
          </w:rPr>
          <w:t>https://pef.um.si/o-fakulteti/organi/komisija-za-mednarodno-sodelovanje/</w:t>
        </w:r>
      </w:hyperlink>
    </w:p>
    <w:p w:rsidR="0039599E" w:rsidRDefault="0039599E">
      <w:r>
        <w:rPr>
          <w:noProof/>
          <w:lang w:eastAsia="sl-SI"/>
        </w:rPr>
        <w:lastRenderedPageBreak/>
        <w:drawing>
          <wp:inline distT="0" distB="0" distL="0" distR="0" wp14:anchorId="394CFB73" wp14:editId="73746E6D">
            <wp:extent cx="8891270" cy="4998720"/>
            <wp:effectExtent l="0" t="0" r="508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99E" w:rsidRDefault="0039599E"/>
    <w:p w:rsidR="007D1E0D" w:rsidRDefault="007D1E0D"/>
    <w:p w:rsidR="00D2690D" w:rsidRPr="00D2690D" w:rsidRDefault="00D2690D" w:rsidP="00D2690D">
      <w:pPr>
        <w:rPr>
          <w:i/>
        </w:rPr>
      </w:pPr>
      <w:r w:rsidRPr="00D2690D">
        <w:lastRenderedPageBreak/>
        <w:t xml:space="preserve">Sestava Programskega sveta Pedagoške fakultete: </w:t>
      </w:r>
      <w:hyperlink r:id="rId24" w:history="1">
        <w:r w:rsidRPr="00D2690D">
          <w:rPr>
            <w:rStyle w:val="Hiperpovezava"/>
          </w:rPr>
          <w:t>https://pef.um.si/intranet/mandati/</w:t>
        </w:r>
      </w:hyperlink>
    </w:p>
    <w:p w:rsidR="007165B3" w:rsidRDefault="00D2690D">
      <w:r>
        <w:rPr>
          <w:noProof/>
          <w:lang w:eastAsia="sl-SI"/>
        </w:rPr>
        <w:drawing>
          <wp:inline distT="0" distB="0" distL="0" distR="0" wp14:anchorId="0C8EB070" wp14:editId="6FCAF157">
            <wp:extent cx="8891270" cy="4998720"/>
            <wp:effectExtent l="0" t="0" r="508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F98" w:rsidRDefault="00B32F98"/>
    <w:p w:rsidR="00D4707A" w:rsidRDefault="00D4707A" w:rsidP="00D4707A">
      <w:r>
        <w:lastRenderedPageBreak/>
        <w:t>Pedagoško delo – oddelki</w:t>
      </w:r>
      <w:r w:rsidRPr="00D4707A">
        <w:t xml:space="preserve">: </w:t>
      </w:r>
      <w:hyperlink r:id="rId26">
        <w:r w:rsidRPr="00D4707A">
          <w:rPr>
            <w:rStyle w:val="Hiperpovezava"/>
          </w:rPr>
          <w:t>https://PEF.um.si/o-fakulteti/oddelki/</w:t>
        </w:r>
      </w:hyperlink>
    </w:p>
    <w:p w:rsidR="00D4707A" w:rsidRDefault="007D1E0D">
      <w:r>
        <w:rPr>
          <w:noProof/>
          <w:lang w:eastAsia="sl-SI"/>
        </w:rPr>
        <w:drawing>
          <wp:inline distT="0" distB="0" distL="0" distR="0" wp14:anchorId="7377E14F" wp14:editId="33C5E5AD">
            <wp:extent cx="8891270" cy="4998720"/>
            <wp:effectExtent l="0" t="0" r="508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E0D" w:rsidRDefault="007D1E0D"/>
    <w:p w:rsidR="007D1E0D" w:rsidRDefault="007D1E0D" w:rsidP="007D1E0D">
      <w:r w:rsidRPr="007D1E0D">
        <w:lastRenderedPageBreak/>
        <w:t xml:space="preserve">Znanstvenoraziskovalno delo </w:t>
      </w:r>
      <w:r>
        <w:t>–</w:t>
      </w:r>
      <w:r w:rsidRPr="007D1E0D">
        <w:t xml:space="preserve"> </w:t>
      </w:r>
      <w:r>
        <w:t xml:space="preserve">Znanstveni inštitut: </w:t>
      </w:r>
      <w:hyperlink r:id="rId28">
        <w:r w:rsidRPr="007D1E0D">
          <w:rPr>
            <w:rStyle w:val="Hiperpovezava"/>
          </w:rPr>
          <w:t>https://PEF.um.si/raziskovanje-in-umetnost/</w:t>
        </w:r>
      </w:hyperlink>
    </w:p>
    <w:p w:rsidR="007D1E0D" w:rsidRDefault="007D1E0D" w:rsidP="007D1E0D">
      <w:r>
        <w:rPr>
          <w:noProof/>
          <w:lang w:eastAsia="sl-SI"/>
        </w:rPr>
        <w:drawing>
          <wp:inline distT="0" distB="0" distL="0" distR="0" wp14:anchorId="224F18E3" wp14:editId="42863C52">
            <wp:extent cx="8891270" cy="4998720"/>
            <wp:effectExtent l="0" t="0" r="508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E0D" w:rsidRDefault="007D1E0D" w:rsidP="007D1E0D"/>
    <w:p w:rsidR="007D1E0D" w:rsidRDefault="007D1E0D" w:rsidP="007D1E0D">
      <w:pPr>
        <w:spacing w:after="0" w:line="276" w:lineRule="auto"/>
        <w:jc w:val="both"/>
        <w:rPr>
          <w:rStyle w:val="Hiperpovezava"/>
          <w:bCs/>
        </w:rPr>
      </w:pPr>
      <w:r>
        <w:rPr>
          <w:bCs/>
        </w:rPr>
        <w:lastRenderedPageBreak/>
        <w:t>Vseživljenjsko izobraževanje - Cente</w:t>
      </w:r>
      <w:r w:rsidRPr="006E07B7">
        <w:rPr>
          <w:bCs/>
        </w:rPr>
        <w:t>r za pedagoško izobraževanje in strokovno izpopolnjevanje</w:t>
      </w:r>
      <w:r>
        <w:rPr>
          <w:bCs/>
        </w:rPr>
        <w:t xml:space="preserve"> (CPI): </w:t>
      </w:r>
      <w:hyperlink r:id="rId30" w:history="1">
        <w:r w:rsidRPr="006E07B7">
          <w:rPr>
            <w:rStyle w:val="Hiperpovezava"/>
            <w:bCs/>
          </w:rPr>
          <w:t>https://pef.um.si/vsezivljenjsko-izobrazevanje/center-za-pedagosko-izobrazevanje-in-strokovno-izpopolnjevanje/</w:t>
        </w:r>
      </w:hyperlink>
    </w:p>
    <w:p w:rsidR="007D1E0D" w:rsidRDefault="007D1E0D" w:rsidP="007D1E0D">
      <w:pPr>
        <w:spacing w:after="0" w:line="276" w:lineRule="auto"/>
        <w:jc w:val="both"/>
      </w:pPr>
    </w:p>
    <w:p w:rsidR="007D1E0D" w:rsidRDefault="007D1E0D" w:rsidP="007D1E0D">
      <w:r>
        <w:rPr>
          <w:noProof/>
          <w:lang w:eastAsia="sl-SI"/>
        </w:rPr>
        <w:drawing>
          <wp:inline distT="0" distB="0" distL="0" distR="0" wp14:anchorId="6288276D" wp14:editId="7EF23CA2">
            <wp:extent cx="8891270" cy="4998720"/>
            <wp:effectExtent l="0" t="0" r="508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1E0D" w:rsidSect="007A2E0F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E0F"/>
    <w:rsid w:val="001B24D4"/>
    <w:rsid w:val="0039599E"/>
    <w:rsid w:val="00590C84"/>
    <w:rsid w:val="005B2B4B"/>
    <w:rsid w:val="005B6CDB"/>
    <w:rsid w:val="00653058"/>
    <w:rsid w:val="006872C8"/>
    <w:rsid w:val="007165B3"/>
    <w:rsid w:val="007A2E0F"/>
    <w:rsid w:val="007D1E0D"/>
    <w:rsid w:val="007F38D7"/>
    <w:rsid w:val="009F6BE0"/>
    <w:rsid w:val="00B32F98"/>
    <w:rsid w:val="00B50010"/>
    <w:rsid w:val="00D2690D"/>
    <w:rsid w:val="00D47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ABBD92-5085-477C-866B-221BFFF64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A2E0F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B32F9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pef.um.si/o-fakulteti/organi/komisija-za-studijske-zadeve/" TargetMode="External"/><Relationship Id="rId26" Type="http://schemas.openxmlformats.org/officeDocument/2006/relationships/hyperlink" Target="https://pef.um.si/o-fakulteti/oddelki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s://pef.um.si/o-fakulteti/organi/akademski-zbor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pef.um.si/o-fakulteti/organi/komisija-za-umetniske-zadeve/" TargetMode="External"/><Relationship Id="rId20" Type="http://schemas.openxmlformats.org/officeDocument/2006/relationships/hyperlink" Target="https://pef.um.si/o-fakulteti/skrb-za-kakovost/komisija-za-ocenjevanje-kakovosti/" TargetMode="External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s://pef.um.si/o-fakulteti/organi/senat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pef.um.si/intranet/mandati/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pef.um.si/raziskovanje-in-umetnost/" TargetMode="External"/><Relationship Id="rId10" Type="http://schemas.openxmlformats.org/officeDocument/2006/relationships/hyperlink" Target="https://pef.um.si/studij/studentski-svet-pef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hyperlink" Target="https://pef.um.si/o-fakulteti/organi/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pef.um.si/o-fakulteti/organi/komisija-za-znanstvenoraziskovalne-zadeve/" TargetMode="External"/><Relationship Id="rId22" Type="http://schemas.openxmlformats.org/officeDocument/2006/relationships/hyperlink" Target="https://pef.um.si/o-fakulteti/organi/komisija-za-mednarodno-sodelovanje/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pef.um.si/vsezivljenjsko-izobrazevanje/center-za-pedagosko-izobrazevanje-in-strokovno-izpopolnjevanje/" TargetMode="External"/><Relationship Id="rId8" Type="http://schemas.openxmlformats.org/officeDocument/2006/relationships/hyperlink" Target="https://pef.um.si/o-fakulteti/organi/poslovodni-odbor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410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Hmelak</dc:creator>
  <cp:keywords/>
  <dc:description/>
  <cp:lastModifiedBy>Bojan Kovačič</cp:lastModifiedBy>
  <cp:revision>2</cp:revision>
  <dcterms:created xsi:type="dcterms:W3CDTF">2020-06-06T11:12:00Z</dcterms:created>
  <dcterms:modified xsi:type="dcterms:W3CDTF">2020-06-06T11:12:00Z</dcterms:modified>
</cp:coreProperties>
</file>